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88" w:rsidRDefault="003E7999" w:rsidP="00185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Тема: </w:t>
      </w:r>
      <w:r w:rsidR="00185E88">
        <w:rPr>
          <w:rFonts w:ascii="Times New Roman CYR" w:hAnsi="Times New Roman CYR" w:cs="Times New Roman CYR"/>
          <w:color w:val="000000"/>
          <w:sz w:val="28"/>
          <w:szCs w:val="28"/>
        </w:rPr>
        <w:t xml:space="preserve"> «Русское подворье»</w:t>
      </w:r>
    </w:p>
    <w:p w:rsidR="006D2929" w:rsidRDefault="006D2929" w:rsidP="00185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Цель: изучение быта русского народа, развитие интереса к прошлому, к истокам и обычаям русской семьи.</w:t>
      </w:r>
    </w:p>
    <w:p w:rsidR="00AA255A" w:rsidRDefault="006D2929" w:rsidP="006852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2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 </w:t>
      </w:r>
      <w:r w:rsidRPr="0068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D2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 детей с избой – жилищем крестьянской семьи</w:t>
      </w:r>
      <w:r w:rsidR="00C9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52BE" w:rsidRDefault="006D2929" w:rsidP="006852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52BE" w:rsidRPr="006852BE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у детей знания о домашних животных, активизировать словарный запас (знать названия животных, их детёнышей, предметы по уходу за ними). Воспитывать бережное и заботливое отношение к животным, интерес к труду взрослых ухаживающих за домашними животными.</w:t>
      </w:r>
    </w:p>
    <w:p w:rsidR="00AA255A" w:rsidRDefault="00AA255A" w:rsidP="00AA255A">
      <w:pPr>
        <w:shd w:val="clear" w:color="auto" w:fill="FFFFFF"/>
        <w:spacing w:after="134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AA25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любознательность, интерес к истории и традициям своего н</w:t>
      </w:r>
      <w:r w:rsidR="003E7999">
        <w:rPr>
          <w:rFonts w:ascii="Times New Roman" w:eastAsia="Times New Roman" w:hAnsi="Times New Roman" w:cs="Times New Roman"/>
          <w:color w:val="000000"/>
          <w:sz w:val="28"/>
          <w:szCs w:val="28"/>
        </w:rPr>
        <w:t>арода, расширять кругозор детей.</w:t>
      </w:r>
    </w:p>
    <w:p w:rsidR="003E7999" w:rsidRPr="00AA255A" w:rsidRDefault="003E7999" w:rsidP="00AA255A">
      <w:pPr>
        <w:shd w:val="clear" w:color="auto" w:fill="FFFFFF"/>
        <w:spacing w:after="134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макет «Русское подворье»</w:t>
      </w:r>
    </w:p>
    <w:p w:rsidR="00AA255A" w:rsidRPr="006852BE" w:rsidRDefault="0076607E" w:rsidP="006852BE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Ход занятия:</w:t>
      </w:r>
    </w:p>
    <w:p w:rsidR="00185E88" w:rsidRPr="003962A2" w:rsidRDefault="00185E88" w:rsidP="00185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A2">
        <w:rPr>
          <w:rFonts w:ascii="Times New Roman" w:hAnsi="Times New Roman" w:cs="Times New Roman"/>
          <w:color w:val="000000"/>
          <w:sz w:val="28"/>
          <w:szCs w:val="28"/>
        </w:rPr>
        <w:t>- Здравствуйте дети. Поговорим сегодня о русском быте, посмотрите на макет</w:t>
      </w:r>
      <w:r w:rsidR="003962A2" w:rsidRPr="003962A2">
        <w:rPr>
          <w:rFonts w:ascii="Times New Roman" w:hAnsi="Times New Roman" w:cs="Times New Roman"/>
          <w:color w:val="000000"/>
          <w:sz w:val="28"/>
          <w:szCs w:val="28"/>
        </w:rPr>
        <w:t xml:space="preserve"> «Русское подворье»</w:t>
      </w:r>
      <w:r w:rsidRPr="003962A2">
        <w:rPr>
          <w:rFonts w:ascii="Times New Roman" w:hAnsi="Times New Roman" w:cs="Times New Roman"/>
          <w:color w:val="000000"/>
          <w:sz w:val="28"/>
          <w:szCs w:val="28"/>
        </w:rPr>
        <w:t xml:space="preserve">. Вашему вниманию представлено русская изба и подворье. </w:t>
      </w:r>
    </w:p>
    <w:p w:rsidR="003962A2" w:rsidRPr="003962A2" w:rsidRDefault="00185E88" w:rsidP="00396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A2">
        <w:rPr>
          <w:rFonts w:ascii="Times New Roman" w:hAnsi="Times New Roman" w:cs="Times New Roman"/>
          <w:color w:val="000000"/>
          <w:sz w:val="28"/>
          <w:szCs w:val="28"/>
        </w:rPr>
        <w:t>- Кто знает, что такое подворье? (Ответы детей)</w:t>
      </w:r>
    </w:p>
    <w:p w:rsidR="003962A2" w:rsidRPr="003962A2" w:rsidRDefault="003962A2" w:rsidP="00396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A2">
        <w:rPr>
          <w:rFonts w:ascii="Times New Roman" w:hAnsi="Times New Roman" w:cs="Times New Roman"/>
          <w:color w:val="000000"/>
          <w:sz w:val="28"/>
          <w:szCs w:val="28"/>
        </w:rPr>
        <w:t>- Что такое изба? (Ответы детей)</w:t>
      </w:r>
    </w:p>
    <w:p w:rsidR="00FE01B6" w:rsidRDefault="003962A2" w:rsidP="00396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1B6">
        <w:rPr>
          <w:rFonts w:ascii="Times New Roman" w:hAnsi="Times New Roman" w:cs="Times New Roman"/>
          <w:color w:val="000000"/>
          <w:sz w:val="28"/>
          <w:szCs w:val="28"/>
        </w:rPr>
        <w:t>-Ребята, скажите, пожалуйста, что такое «старина»? (Ответы детей). Правильно, это то, что было до нас в далекие времена.</w:t>
      </w:r>
    </w:p>
    <w:p w:rsidR="00FE01B6" w:rsidRPr="00965AF4" w:rsidRDefault="00FE01B6" w:rsidP="00396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5AF4">
        <w:rPr>
          <w:rFonts w:ascii="Times New Roman" w:hAnsi="Times New Roman" w:cs="Times New Roman"/>
          <w:i/>
          <w:color w:val="000000"/>
          <w:sz w:val="28"/>
          <w:szCs w:val="28"/>
        </w:rPr>
        <w:t>Умный сильный наш народ</w:t>
      </w:r>
    </w:p>
    <w:p w:rsidR="00FE01B6" w:rsidRPr="00965AF4" w:rsidRDefault="00FE01B6" w:rsidP="00396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5AF4">
        <w:rPr>
          <w:rFonts w:ascii="Times New Roman" w:hAnsi="Times New Roman" w:cs="Times New Roman"/>
          <w:i/>
          <w:color w:val="000000"/>
          <w:sz w:val="28"/>
          <w:szCs w:val="28"/>
        </w:rPr>
        <w:t>Свою землю бережет.</w:t>
      </w:r>
    </w:p>
    <w:p w:rsidR="00FE01B6" w:rsidRPr="00965AF4" w:rsidRDefault="00FE01B6" w:rsidP="00396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5AF4">
        <w:rPr>
          <w:rFonts w:ascii="Times New Roman" w:hAnsi="Times New Roman" w:cs="Times New Roman"/>
          <w:i/>
          <w:color w:val="000000"/>
          <w:sz w:val="28"/>
          <w:szCs w:val="28"/>
        </w:rPr>
        <w:t>А преданья старины</w:t>
      </w:r>
    </w:p>
    <w:p w:rsidR="00FE01B6" w:rsidRPr="00965AF4" w:rsidRDefault="00FE01B6" w:rsidP="00396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5AF4">
        <w:rPr>
          <w:rFonts w:ascii="Times New Roman" w:hAnsi="Times New Roman" w:cs="Times New Roman"/>
          <w:i/>
          <w:color w:val="000000"/>
          <w:sz w:val="28"/>
          <w:szCs w:val="28"/>
        </w:rPr>
        <w:t>Забывать мы не должны.</w:t>
      </w:r>
    </w:p>
    <w:p w:rsidR="00FE01B6" w:rsidRDefault="00FE01B6" w:rsidP="00396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 старину, и в настоящее время у каждого человека должен быть дом.</w:t>
      </w:r>
    </w:p>
    <w:p w:rsidR="00FE01B6" w:rsidRDefault="00FE01B6" w:rsidP="00396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Для чего нужен дом человеку? Как мы себя чувствуем дома? (Ответы детей) – Почему говорят: «В гостях хорошо, а дома лучше» (Ответы детей).</w:t>
      </w:r>
      <w:r w:rsidR="003962A2" w:rsidRPr="003962A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962A2" w:rsidRPr="003962A2" w:rsidRDefault="00965AF4" w:rsidP="00396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Трудно уменьшить значение дома для человека. Все мы приходим в свой дом, чтобы отдохнуть, набраться сил. Дом связан с семьей, с продолжением рода. </w:t>
      </w:r>
      <w:r w:rsidRPr="00965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Уже в глубокой древности человек стремится построить для себя жилище, в котором можно укрыться от непогоды, согреться у домашнего очага.</w:t>
      </w:r>
      <w:r w:rsidRPr="00965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5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Русская народная пословица гласит: «Не дом хозяина красит, а хозяин дом». Как вы думаете, ребята, в чём смысл этого высказывания? Ответы детей.</w:t>
      </w:r>
      <w:r w:rsidRPr="00965A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65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5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Простая крестьянская изба, а сколько мудрости и смысла в себя она вобрала!</w:t>
      </w:r>
      <w:r w:rsidRPr="00965A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65A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962A2" w:rsidRPr="00396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962A2" w:rsidRPr="003962A2">
        <w:rPr>
          <w:rFonts w:ascii="Times New Roman" w:hAnsi="Times New Roman" w:cs="Times New Roman"/>
          <w:color w:val="000000"/>
          <w:sz w:val="28"/>
          <w:szCs w:val="28"/>
        </w:rPr>
        <w:t xml:space="preserve">Вообще все русские крестьяне, жили в </w:t>
      </w:r>
      <w:r w:rsidR="003962A2" w:rsidRPr="003962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избе</w:t>
      </w:r>
      <w:r w:rsidR="003962A2" w:rsidRPr="00396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962A2" w:rsidRPr="003962A2">
        <w:rPr>
          <w:rFonts w:ascii="Times New Roman" w:hAnsi="Times New Roman" w:cs="Times New Roman"/>
          <w:color w:val="000000"/>
          <w:sz w:val="28"/>
          <w:szCs w:val="28"/>
        </w:rPr>
        <w:t>(это старинное название деревенского дома.</w:t>
      </w:r>
      <w:proofErr w:type="gramEnd"/>
      <w:r w:rsidR="003962A2" w:rsidRPr="003962A2">
        <w:rPr>
          <w:rFonts w:ascii="Times New Roman" w:hAnsi="Times New Roman" w:cs="Times New Roman"/>
          <w:color w:val="000000"/>
          <w:sz w:val="28"/>
          <w:szCs w:val="28"/>
        </w:rPr>
        <w:t xml:space="preserve"> Избы назывались также срубами, так как их </w:t>
      </w:r>
      <w:r w:rsidR="003962A2" w:rsidRPr="003962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рубили</w:t>
      </w:r>
      <w:r w:rsidR="003962A2" w:rsidRPr="003962A2">
        <w:rPr>
          <w:rFonts w:ascii="Times New Roman" w:hAnsi="Times New Roman" w:cs="Times New Roman"/>
          <w:color w:val="000000"/>
          <w:sz w:val="28"/>
          <w:szCs w:val="28"/>
        </w:rPr>
        <w:t xml:space="preserve"> (строили) топорами. Избу строили сообща: все родственники (родные), соседи, друзья. Считалось, нельзя произносить бранные слова, пока идет строительство дома. Тогда жизнь в этом доме будет благополучная, без ссор, в мире да согласии.</w:t>
      </w:r>
    </w:p>
    <w:p w:rsidR="003962A2" w:rsidRPr="003962A2" w:rsidRDefault="003962A2" w:rsidP="00396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2A2">
        <w:rPr>
          <w:rFonts w:ascii="Times New Roman" w:hAnsi="Times New Roman" w:cs="Times New Roman"/>
          <w:color w:val="000000"/>
          <w:sz w:val="28"/>
          <w:szCs w:val="28"/>
        </w:rPr>
        <w:t xml:space="preserve">         Россия — страна лесная, деревом богатая. Из дерева строили дома, крышу покрывали соломой. </w:t>
      </w:r>
    </w:p>
    <w:p w:rsidR="00C034D0" w:rsidRPr="00C034D0" w:rsidRDefault="00C034D0" w:rsidP="00C034D0">
      <w:pPr>
        <w:shd w:val="clear" w:color="auto" w:fill="FFFFFF"/>
        <w:spacing w:after="134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4D0">
        <w:rPr>
          <w:rFonts w:ascii="Times New Roman" w:eastAsia="Times New Roman" w:hAnsi="Times New Roman" w:cs="Times New Roman"/>
          <w:color w:val="000000"/>
          <w:sz w:val="28"/>
          <w:szCs w:val="28"/>
        </w:rPr>
        <w:t>— А из чего люди раньше могли построить себе дом? Из какого дерева? Сейчас я загадаю загадку, а вы попробуйте отгадать:</w:t>
      </w:r>
    </w:p>
    <w:p w:rsidR="00C034D0" w:rsidRPr="00C034D0" w:rsidRDefault="00C034D0" w:rsidP="00C034D0">
      <w:pPr>
        <w:shd w:val="clear" w:color="auto" w:fill="FFFFFF"/>
        <w:spacing w:after="134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4D0">
        <w:rPr>
          <w:rFonts w:ascii="Times New Roman" w:eastAsia="Times New Roman" w:hAnsi="Times New Roman" w:cs="Times New Roman"/>
          <w:color w:val="000000"/>
          <w:sz w:val="28"/>
          <w:szCs w:val="28"/>
        </w:rPr>
        <w:t>«Есть у родственницы елки</w:t>
      </w:r>
    </w:p>
    <w:p w:rsidR="00C034D0" w:rsidRPr="00C034D0" w:rsidRDefault="00C034D0" w:rsidP="00C034D0">
      <w:pPr>
        <w:shd w:val="clear" w:color="auto" w:fill="FFFFFF"/>
        <w:spacing w:after="134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4D0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Неколючие иголки,</w:t>
      </w:r>
    </w:p>
    <w:p w:rsidR="00C034D0" w:rsidRPr="00C034D0" w:rsidRDefault="00C034D0" w:rsidP="00C034D0">
      <w:pPr>
        <w:shd w:val="clear" w:color="auto" w:fill="FFFFFF"/>
        <w:spacing w:after="134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4D0">
        <w:rPr>
          <w:rFonts w:ascii="Times New Roman" w:eastAsia="Times New Roman" w:hAnsi="Times New Roman" w:cs="Times New Roman"/>
          <w:color w:val="000000"/>
          <w:sz w:val="28"/>
          <w:szCs w:val="28"/>
        </w:rPr>
        <w:t>Но, в отличие от елки,</w:t>
      </w:r>
    </w:p>
    <w:p w:rsidR="00C034D0" w:rsidRPr="00C034D0" w:rsidRDefault="00C034D0" w:rsidP="00C034D0">
      <w:pPr>
        <w:shd w:val="clear" w:color="auto" w:fill="FFFFFF"/>
        <w:spacing w:after="134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4D0">
        <w:rPr>
          <w:rFonts w:ascii="Times New Roman" w:eastAsia="Times New Roman" w:hAnsi="Times New Roman" w:cs="Times New Roman"/>
          <w:color w:val="000000"/>
          <w:sz w:val="28"/>
          <w:szCs w:val="28"/>
        </w:rPr>
        <w:t>Опадают те иголки» (лиственница)</w:t>
      </w:r>
    </w:p>
    <w:p w:rsidR="00C034D0" w:rsidRPr="00C034D0" w:rsidRDefault="00C034D0" w:rsidP="00C034D0">
      <w:pPr>
        <w:shd w:val="clear" w:color="auto" w:fill="FFFFFF"/>
        <w:spacing w:after="134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4D0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Почему же из лиственницы строили дома?</w:t>
      </w:r>
    </w:p>
    <w:p w:rsidR="00C034D0" w:rsidRPr="00C034D0" w:rsidRDefault="00C034D0" w:rsidP="00C034D0">
      <w:pPr>
        <w:shd w:val="clear" w:color="auto" w:fill="FFFFFF"/>
        <w:spacing w:after="134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034D0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что, когда лиственница намокает, она становится прочнее и крепче, почти как камень. Такой дом будет стоять долго, не будет гнить. Но строили дома и из сосен, а нижние бревна старались класть из лиственницы.</w:t>
      </w:r>
    </w:p>
    <w:p w:rsidR="00C034D0" w:rsidRDefault="00C034D0" w:rsidP="00C034D0">
      <w:pPr>
        <w:shd w:val="clear" w:color="auto" w:fill="FFFFFF"/>
        <w:spacing w:after="134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4D0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таком доме воздух всегда пахнет смолой. Особенно в ней хорошо тепло зимой, когда за окном мороз да вьюга.</w:t>
      </w:r>
    </w:p>
    <w:p w:rsidR="00C8656B" w:rsidRDefault="00C8656B" w:rsidP="00C8656B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BA05DD">
        <w:rPr>
          <w:sz w:val="28"/>
          <w:szCs w:val="28"/>
        </w:rPr>
        <w:t>Люди оживляли свой дом. Часть избы,</w:t>
      </w:r>
      <w:r>
        <w:rPr>
          <w:sz w:val="28"/>
          <w:szCs w:val="28"/>
        </w:rPr>
        <w:t xml:space="preserve"> </w:t>
      </w:r>
      <w:r w:rsidRPr="00BA05DD">
        <w:rPr>
          <w:sz w:val="28"/>
          <w:szCs w:val="28"/>
        </w:rPr>
        <w:t xml:space="preserve">которая </w:t>
      </w:r>
      <w:r w:rsidRPr="007A67CE">
        <w:rPr>
          <w:sz w:val="28"/>
          <w:szCs w:val="28"/>
        </w:rPr>
        <w:t>выходила на улицу</w:t>
      </w:r>
      <w:r>
        <w:rPr>
          <w:sz w:val="28"/>
          <w:szCs w:val="28"/>
        </w:rPr>
        <w:t>, была «лицом»</w:t>
      </w:r>
      <w:r w:rsidRPr="00BA05DD">
        <w:rPr>
          <w:sz w:val="28"/>
          <w:szCs w:val="28"/>
        </w:rPr>
        <w:t xml:space="preserve"> избы.</w:t>
      </w:r>
      <w:r>
        <w:rPr>
          <w:sz w:val="28"/>
          <w:szCs w:val="28"/>
        </w:rPr>
        <w:t xml:space="preserve"> </w:t>
      </w:r>
      <w:r w:rsidRPr="00BA05DD">
        <w:rPr>
          <w:sz w:val="28"/>
          <w:szCs w:val="28"/>
        </w:rPr>
        <w:t>Поэтому дорогу,</w:t>
      </w:r>
      <w:r>
        <w:rPr>
          <w:sz w:val="28"/>
          <w:szCs w:val="28"/>
        </w:rPr>
        <w:t xml:space="preserve"> </w:t>
      </w:r>
      <w:r w:rsidRPr="00BA05DD">
        <w:rPr>
          <w:sz w:val="28"/>
          <w:szCs w:val="28"/>
        </w:rPr>
        <w:t>у которой стоя</w:t>
      </w:r>
      <w:r>
        <w:rPr>
          <w:sz w:val="28"/>
          <w:szCs w:val="28"/>
        </w:rPr>
        <w:t xml:space="preserve">ли избы и стали называть улицей </w:t>
      </w:r>
      <w:r w:rsidRPr="00BA05DD">
        <w:rPr>
          <w:sz w:val="28"/>
          <w:szCs w:val="28"/>
        </w:rPr>
        <w:t>(находилась у «лица» дома).</w:t>
      </w:r>
      <w:r>
        <w:rPr>
          <w:sz w:val="28"/>
          <w:szCs w:val="28"/>
        </w:rPr>
        <w:t xml:space="preserve"> </w:t>
      </w:r>
    </w:p>
    <w:p w:rsidR="00C8656B" w:rsidRDefault="00C8656B" w:rsidP="00C8656B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BA05DD">
        <w:rPr>
          <w:sz w:val="28"/>
          <w:szCs w:val="28"/>
        </w:rPr>
        <w:t>Дом смотрел на мир окнами-глазами,</w:t>
      </w:r>
      <w:r>
        <w:rPr>
          <w:sz w:val="28"/>
          <w:szCs w:val="28"/>
        </w:rPr>
        <w:t xml:space="preserve"> </w:t>
      </w:r>
      <w:r w:rsidRPr="00BA05DD">
        <w:rPr>
          <w:sz w:val="28"/>
          <w:szCs w:val="28"/>
        </w:rPr>
        <w:t>называли ласково</w:t>
      </w:r>
      <w:r>
        <w:rPr>
          <w:sz w:val="28"/>
          <w:szCs w:val="28"/>
        </w:rPr>
        <w:t xml:space="preserve"> </w:t>
      </w:r>
      <w:r w:rsidRPr="00BA05DD">
        <w:rPr>
          <w:sz w:val="28"/>
          <w:szCs w:val="28"/>
        </w:rPr>
        <w:t>-</w:t>
      </w:r>
      <w:r>
        <w:rPr>
          <w:sz w:val="28"/>
          <w:szCs w:val="28"/>
        </w:rPr>
        <w:t xml:space="preserve"> оконца и украшали наличниками. Н</w:t>
      </w:r>
      <w:r w:rsidRPr="00BA05DD">
        <w:rPr>
          <w:sz w:val="28"/>
          <w:szCs w:val="28"/>
        </w:rPr>
        <w:t>аличники</w:t>
      </w:r>
      <w:r>
        <w:rPr>
          <w:sz w:val="28"/>
          <w:szCs w:val="28"/>
        </w:rPr>
        <w:t xml:space="preserve"> – это резное украшение окна с его внешней стороны, </w:t>
      </w:r>
      <w:r w:rsidRPr="00BA05DD">
        <w:rPr>
          <w:sz w:val="28"/>
          <w:szCs w:val="28"/>
        </w:rPr>
        <w:t xml:space="preserve">находятся на </w:t>
      </w:r>
      <w:r>
        <w:rPr>
          <w:sz w:val="28"/>
          <w:szCs w:val="28"/>
        </w:rPr>
        <w:t>«</w:t>
      </w:r>
      <w:r w:rsidRPr="00BA05DD">
        <w:rPr>
          <w:sz w:val="28"/>
          <w:szCs w:val="28"/>
        </w:rPr>
        <w:t>лице</w:t>
      </w:r>
      <w:r>
        <w:rPr>
          <w:sz w:val="28"/>
          <w:szCs w:val="28"/>
        </w:rPr>
        <w:t>» дома</w:t>
      </w:r>
      <w:r w:rsidRPr="00BA05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656B" w:rsidRDefault="00C8656B" w:rsidP="00C8656B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A67CE">
        <w:rPr>
          <w:sz w:val="28"/>
          <w:szCs w:val="28"/>
        </w:rPr>
        <w:t>Чаще всего они были резными, очень красивыми и были украшением дома.</w:t>
      </w:r>
      <w:r>
        <w:rPr>
          <w:sz w:val="28"/>
          <w:szCs w:val="28"/>
        </w:rPr>
        <w:t xml:space="preserve"> Символы, которые украшали наличники, носили охранительную функцию.</w:t>
      </w:r>
      <w:r w:rsidRPr="007A67CE">
        <w:rPr>
          <w:sz w:val="28"/>
          <w:szCs w:val="28"/>
        </w:rPr>
        <w:t xml:space="preserve"> </w:t>
      </w:r>
    </w:p>
    <w:p w:rsidR="00C8656B" w:rsidRPr="00036E03" w:rsidRDefault="00C8656B" w:rsidP="00C8656B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наличников окно имело ставни - деревянные полотнища закрывающие окно - о</w:t>
      </w:r>
      <w:r w:rsidRPr="00036E03">
        <w:rPr>
          <w:sz w:val="28"/>
          <w:szCs w:val="28"/>
        </w:rPr>
        <w:t>дним из главных назначений их была защита до</w:t>
      </w:r>
      <w:r w:rsidR="003E7999">
        <w:rPr>
          <w:sz w:val="28"/>
          <w:szCs w:val="28"/>
        </w:rPr>
        <w:t>ма от воров</w:t>
      </w:r>
      <w:r w:rsidRPr="00036E03">
        <w:rPr>
          <w:sz w:val="28"/>
          <w:szCs w:val="28"/>
        </w:rPr>
        <w:t>, когд</w:t>
      </w:r>
      <w:r w:rsidR="003E7999">
        <w:rPr>
          <w:sz w:val="28"/>
          <w:szCs w:val="28"/>
        </w:rPr>
        <w:t>а дом оставался без присмотра (</w:t>
      </w:r>
      <w:r w:rsidRPr="00036E03">
        <w:rPr>
          <w:sz w:val="28"/>
          <w:szCs w:val="28"/>
        </w:rPr>
        <w:t>во время полевых работ,8сенокоса и т.д.) Защищали ставни и от летнего зноя и от лютого мороза. Для русской деревянной избы огромное значение играло сохранение тепла во время долгой зимы. Ставни не только удерживали тепло в доме, а еще и защищали от сильного ветра</w:t>
      </w:r>
      <w:r>
        <w:t>.</w:t>
      </w:r>
      <w:r w:rsidRPr="00036E03">
        <w:t xml:space="preserve"> </w:t>
      </w:r>
      <w:r w:rsidRPr="00036E03">
        <w:rPr>
          <w:sz w:val="28"/>
          <w:szCs w:val="28"/>
        </w:rPr>
        <w:t>Ставни н</w:t>
      </w:r>
      <w:r w:rsidR="003E7999">
        <w:rPr>
          <w:sz w:val="28"/>
          <w:szCs w:val="28"/>
        </w:rPr>
        <w:t>е такие красивые, как наличники</w:t>
      </w:r>
      <w:r>
        <w:rPr>
          <w:sz w:val="28"/>
          <w:szCs w:val="28"/>
        </w:rPr>
        <w:t xml:space="preserve"> и</w:t>
      </w:r>
      <w:r w:rsidRPr="00036E03">
        <w:rPr>
          <w:sz w:val="28"/>
          <w:szCs w:val="28"/>
        </w:rPr>
        <w:t>меют мало декоративных элементов, орнаментов</w:t>
      </w:r>
      <w:r>
        <w:rPr>
          <w:sz w:val="28"/>
          <w:szCs w:val="28"/>
        </w:rPr>
        <w:t>.</w:t>
      </w:r>
    </w:p>
    <w:p w:rsidR="00C8656B" w:rsidRPr="002F5315" w:rsidRDefault="00C8656B" w:rsidP="00C8656B">
      <w:pPr>
        <w:pStyle w:val="a3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2F5315">
        <w:rPr>
          <w:sz w:val="28"/>
          <w:szCs w:val="28"/>
        </w:rPr>
        <w:t xml:space="preserve">Крышу дома украшал конек. </w:t>
      </w:r>
      <w:r w:rsidRPr="002F5315">
        <w:rPr>
          <w:color w:val="FF0000"/>
          <w:sz w:val="28"/>
          <w:szCs w:val="28"/>
        </w:rPr>
        <w:t xml:space="preserve"> </w:t>
      </w:r>
      <w:r w:rsidRPr="002F5315">
        <w:rPr>
          <w:sz w:val="28"/>
          <w:szCs w:val="28"/>
        </w:rPr>
        <w:t>Люди верили, что он оберегает домашний очаг. Одним из украшений была резная доска</w:t>
      </w:r>
      <w:r>
        <w:rPr>
          <w:sz w:val="28"/>
          <w:szCs w:val="28"/>
        </w:rPr>
        <w:t>,</w:t>
      </w:r>
      <w:r w:rsidRPr="002F5315">
        <w:rPr>
          <w:sz w:val="28"/>
          <w:szCs w:val="28"/>
        </w:rPr>
        <w:t xml:space="preserve"> которая называлась «полотенце»</w:t>
      </w:r>
      <w:r w:rsidRPr="002F5315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F5315">
        <w:rPr>
          <w:color w:val="000000"/>
          <w:sz w:val="28"/>
          <w:szCs w:val="28"/>
        </w:rPr>
        <w:t>специально сделанная пластина со сквозной резьбой.</w:t>
      </w:r>
      <w:r w:rsidRPr="002F531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2F5315">
        <w:rPr>
          <w:color w:val="000000"/>
          <w:sz w:val="28"/>
          <w:szCs w:val="28"/>
        </w:rPr>
        <w:t>Узоры в резьбе образуются из геометрических фигур: треугольников, квадратов, кругов или из растительных элементов: листьев, веток, цветов, ягод. - Круг – это изображение солнца – было связано с мечтой о добром небесном светиле, от которого зависело благополучие в семье крестьянина. В народе говорят: «Не земля хлеб родит, а солнце».</w:t>
      </w:r>
    </w:p>
    <w:p w:rsidR="00C8656B" w:rsidRPr="002F5315" w:rsidRDefault="00C8656B" w:rsidP="00C8656B">
      <w:pPr>
        <w:pStyle w:val="a3"/>
        <w:spacing w:before="0" w:beforeAutospacing="0" w:after="0" w:afterAutospacing="0"/>
        <w:ind w:left="57" w:right="57" w:firstLine="709"/>
        <w:jc w:val="both"/>
        <w:rPr>
          <w:color w:val="FF0000"/>
          <w:sz w:val="28"/>
          <w:szCs w:val="28"/>
        </w:rPr>
      </w:pPr>
      <w:r w:rsidRPr="00375A85">
        <w:rPr>
          <w:color w:val="000000"/>
          <w:sz w:val="28"/>
          <w:szCs w:val="28"/>
        </w:rPr>
        <w:t>- Дуга – это изображение радуги – оно означало, что наступило, наконец, желанное лето. Вырезая дугу, человек призывал к себе в помощни</w:t>
      </w:r>
      <w:r>
        <w:rPr>
          <w:color w:val="000000"/>
          <w:sz w:val="28"/>
          <w:szCs w:val="28"/>
        </w:rPr>
        <w:t>ки добрые силы природы.</w:t>
      </w:r>
      <w:r w:rsidRPr="002F5315">
        <w:rPr>
          <w:color w:val="FF0000"/>
          <w:sz w:val="28"/>
          <w:szCs w:val="28"/>
        </w:rPr>
        <w:t xml:space="preserve"> </w:t>
      </w:r>
    </w:p>
    <w:p w:rsidR="003962A2" w:rsidRPr="007B552F" w:rsidRDefault="00C8656B" w:rsidP="00396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7B552F" w:rsidRPr="007B5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с избой русские крестьяне строили колодец.</w:t>
      </w:r>
    </w:p>
    <w:p w:rsidR="007B552F" w:rsidRDefault="007B552F" w:rsidP="00396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для чего нужны колодцы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когда они появились? (Ответы детей).</w:t>
      </w:r>
    </w:p>
    <w:p w:rsidR="007B552F" w:rsidRPr="007B552F" w:rsidRDefault="007B552F" w:rsidP="00396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Колодцы появились давно, тогда, когда не было водопровода. Люди ходили к колодцу, чтобы ведрами набрать воду и принести ее домой.</w:t>
      </w:r>
    </w:p>
    <w:p w:rsidR="003962A2" w:rsidRDefault="00C8793A" w:rsidP="003962A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3962A2" w:rsidRPr="00C87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ребята, пока мы с вами еще не очень опытные сельские жители. А ведь скоро лето, и многие из вас поедут в деревню к бабушкам и дедушкам. Давайте сейчас подробнее узнаем о тех, кто живет на деревенском дворе рядом с человеком</w:t>
      </w:r>
      <w:r w:rsidR="003962A2">
        <w:rPr>
          <w:rFonts w:ascii="Verdana" w:hAnsi="Verdana"/>
          <w:color w:val="000000"/>
          <w:shd w:val="clear" w:color="auto" w:fill="FFFFFF"/>
        </w:rPr>
        <w:t>.</w:t>
      </w:r>
    </w:p>
    <w:p w:rsidR="00E1785F" w:rsidRDefault="00007972" w:rsidP="00185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Самым первым животным, которого человек сделал своим другом, была собака. Древние охотники, загоняя крупного зверя в глубокую яму, нередко брали на помощь собак, ценя их удивительно тонкое чутье, способность выслеживать и поднимать с лежки зверей. </w:t>
      </w:r>
      <w:r w:rsidR="003E7999">
        <w:rPr>
          <w:rFonts w:ascii="Times New Roman CYR" w:hAnsi="Times New Roman CYR" w:cs="Times New Roman CYR"/>
          <w:color w:val="000000"/>
          <w:sz w:val="28"/>
          <w:szCs w:val="28"/>
        </w:rPr>
        <w:t>Лежка – место, 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 скрываясь, лежит зверь. Часть добычи люди отдавали собакам. Так, с общей охоты и началась дружба человека и собаки.</w:t>
      </w:r>
    </w:p>
    <w:p w:rsidR="00E1785F" w:rsidRDefault="001839E1" w:rsidP="00185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          Когда первобытные люди охотились на кабанов, диких козлов, быков и баранов, они приносили детенышей этих зверей – поросят, козлят, телят, ягнят в свои стойбища (место, где останавливались древние кочевые племена).  Дети играли с ними, животные привыкали брать пищу из рук людей и постепенно становились ручными. Прирученных животных держали в загонах и на волю не отпускали.</w:t>
      </w:r>
    </w:p>
    <w:p w:rsidR="001839E1" w:rsidRDefault="001839E1" w:rsidP="00185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Шло время, столетие проходило за столетием, домашние животные стали сильно отличаться от своих сородичей и по внешнему виду, и по характеру. Они миролюбивы и покладисты, не боятся человека, привыкли получать от него пищу, помощь и защиту. В то же время домашние животные растеряли качества, необходимые для выживания в дикой природе: неприхотливость и выносливость. Зато у них выработались свойства, полезные для человека: домашние коровы и козы стали давать больше молока, чем их дикие предки, овцы – больше пуха и шерсти, свиньи – больше мяса и сала.</w:t>
      </w:r>
    </w:p>
    <w:p w:rsidR="001839E1" w:rsidRDefault="001839E1" w:rsidP="00185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Во все времена люди с любовью и заботой относились к четвероногим помощникам, кормилицам и друзьям</w:t>
      </w:r>
      <w:r w:rsidR="005E44CF">
        <w:rPr>
          <w:rFonts w:ascii="Times New Roman CYR" w:hAnsi="Times New Roman CYR" w:cs="Times New Roman CYR"/>
          <w:color w:val="000000"/>
          <w:sz w:val="28"/>
          <w:szCs w:val="28"/>
        </w:rPr>
        <w:t>. Они слагали стихи, сказки и легенды. О кошках, собаках, коровах, лошадях, овцах, козах и свиньях придумано множество пословиц и поговорок, а поведение этих животных отразилось в большом количестве народных примет, связанных с природными явлениями и жизнью человека. Люди изображали своих любимцев сначала на наскальных рисунках, потом на глиняной посуде, вышивали их на занавесках, полотенцах, скатертях, вырезали из дерева и камня.</w:t>
      </w:r>
    </w:p>
    <w:p w:rsidR="005E44CF" w:rsidRDefault="005E44CF" w:rsidP="00185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Они и сейчас живут рядом с нами – наши верные друзья и неизменные спутники – домашние животные</w:t>
      </w:r>
    </w:p>
    <w:p w:rsidR="00E1785F" w:rsidRDefault="00A00B04" w:rsidP="00185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Воспитатель. Ребята, что нового вы узнали сегодня? Что запомнили? Что больше запомнилось?</w:t>
      </w:r>
    </w:p>
    <w:p w:rsidR="00E1785F" w:rsidRPr="00D86C49" w:rsidRDefault="00D86C49" w:rsidP="00185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</w:t>
      </w:r>
      <w:r w:rsidR="006852BE" w:rsidRPr="00D86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желаю вам не забывать свои истоки. Мальчикам расти настоящими сильными защитниками своей Родины, а девочкам – учиться хранить домашний очаг, расти добрыми хозяйками.</w:t>
      </w:r>
    </w:p>
    <w:p w:rsidR="00E1785F" w:rsidRDefault="00E1785F" w:rsidP="00185E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E1785F" w:rsidSect="004322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34CFC"/>
    <w:multiLevelType w:val="multilevel"/>
    <w:tmpl w:val="F798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5E88"/>
    <w:rsid w:val="00007972"/>
    <w:rsid w:val="0010007C"/>
    <w:rsid w:val="001839E1"/>
    <w:rsid w:val="00185E88"/>
    <w:rsid w:val="00217A47"/>
    <w:rsid w:val="003962A2"/>
    <w:rsid w:val="003E7999"/>
    <w:rsid w:val="00406929"/>
    <w:rsid w:val="004C62A9"/>
    <w:rsid w:val="004D16EA"/>
    <w:rsid w:val="005155A4"/>
    <w:rsid w:val="00573CB2"/>
    <w:rsid w:val="005E44CF"/>
    <w:rsid w:val="006852BE"/>
    <w:rsid w:val="006D2929"/>
    <w:rsid w:val="0076607E"/>
    <w:rsid w:val="007B552F"/>
    <w:rsid w:val="00965AF4"/>
    <w:rsid w:val="00A00B04"/>
    <w:rsid w:val="00AA255A"/>
    <w:rsid w:val="00AD6174"/>
    <w:rsid w:val="00B05F90"/>
    <w:rsid w:val="00BC2E5B"/>
    <w:rsid w:val="00C034D0"/>
    <w:rsid w:val="00C8656B"/>
    <w:rsid w:val="00C8793A"/>
    <w:rsid w:val="00C977DF"/>
    <w:rsid w:val="00CD2A9E"/>
    <w:rsid w:val="00D40691"/>
    <w:rsid w:val="00D86C49"/>
    <w:rsid w:val="00E1785F"/>
    <w:rsid w:val="00EF72A3"/>
    <w:rsid w:val="00F44E89"/>
    <w:rsid w:val="00FE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74"/>
  </w:style>
  <w:style w:type="paragraph" w:styleId="3">
    <w:name w:val="heading 3"/>
    <w:basedOn w:val="a"/>
    <w:link w:val="30"/>
    <w:uiPriority w:val="9"/>
    <w:qFormat/>
    <w:rsid w:val="00B05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E1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785F"/>
  </w:style>
  <w:style w:type="paragraph" w:styleId="a3">
    <w:name w:val="Normal (Web)"/>
    <w:basedOn w:val="a"/>
    <w:uiPriority w:val="99"/>
    <w:unhideWhenUsed/>
    <w:rsid w:val="004C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05F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B05F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2016-03-23T12:59:00Z</dcterms:created>
  <dcterms:modified xsi:type="dcterms:W3CDTF">2016-04-24T14:45:00Z</dcterms:modified>
</cp:coreProperties>
</file>